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1791B" w14:textId="77777777" w:rsidR="00A95C3A" w:rsidRPr="00A95C3A" w:rsidRDefault="00A95C3A" w:rsidP="00A95C3A">
      <w:r w:rsidRPr="00A95C3A">
        <w:t>//</w:t>
      </w:r>
      <w:r w:rsidRPr="00A95C3A">
        <w:rPr>
          <w:b/>
          <w:bCs/>
        </w:rPr>
        <w:t>@version=</w:t>
      </w:r>
      <w:r w:rsidRPr="00A95C3A">
        <w:t>5</w:t>
      </w:r>
    </w:p>
    <w:p w14:paraId="0E9FF3D4" w14:textId="77777777" w:rsidR="00A95C3A" w:rsidRPr="00A95C3A" w:rsidRDefault="00A95C3A" w:rsidP="00A95C3A">
      <w:r w:rsidRPr="00A95C3A">
        <w:t>indicator("Tangent Angle Trend Lines by Mustafa KAPUZ", overlay=true)</w:t>
      </w:r>
    </w:p>
    <w:p w14:paraId="2959B886" w14:textId="77777777" w:rsidR="00A95C3A" w:rsidRPr="00A95C3A" w:rsidRDefault="00A95C3A" w:rsidP="00A95C3A"/>
    <w:p w14:paraId="7208C278" w14:textId="77777777" w:rsidR="00A95C3A" w:rsidRPr="00A95C3A" w:rsidRDefault="00A95C3A" w:rsidP="00A95C3A">
      <w:r w:rsidRPr="00A95C3A">
        <w:t>// Inputs for the number of bars and angle degree determined by the user</w:t>
      </w:r>
    </w:p>
    <w:p w14:paraId="551974F9" w14:textId="77777777" w:rsidR="00A95C3A" w:rsidRPr="00A95C3A" w:rsidRDefault="00A95C3A" w:rsidP="00A95C3A">
      <w:r w:rsidRPr="00A95C3A">
        <w:t>inputLength = input.int(15, title="Period", minval=1)</w:t>
      </w:r>
    </w:p>
    <w:p w14:paraId="4CA94634" w14:textId="77777777" w:rsidR="00A95C3A" w:rsidRPr="00A95C3A" w:rsidRDefault="00A95C3A" w:rsidP="00A95C3A">
      <w:r w:rsidRPr="00A95C3A">
        <w:t>currentPrice = close</w:t>
      </w:r>
    </w:p>
    <w:p w14:paraId="14F71940" w14:textId="77777777" w:rsidR="00A95C3A" w:rsidRPr="00A95C3A" w:rsidRDefault="00A95C3A" w:rsidP="00A95C3A">
      <w:r w:rsidRPr="00A95C3A">
        <w:t>inputAngleHigh = input.float(-10, title="High Angle (in degrees)", step=1) // User-defined dynamic angle adjustment</w:t>
      </w:r>
    </w:p>
    <w:p w14:paraId="6690765A" w14:textId="77777777" w:rsidR="00A95C3A" w:rsidRPr="00A95C3A" w:rsidRDefault="00A95C3A" w:rsidP="00A95C3A">
      <w:r w:rsidRPr="00A95C3A">
        <w:t>inputAngleLow = input.float(100, title="Low Angle (in degrees)", step=1) // User-defined dynamic angle adjustment</w:t>
      </w:r>
    </w:p>
    <w:p w14:paraId="4F194D2F" w14:textId="77777777" w:rsidR="00A95C3A" w:rsidRPr="00A95C3A" w:rsidRDefault="00A95C3A" w:rsidP="00A95C3A"/>
    <w:p w14:paraId="18B2F2E5" w14:textId="77777777" w:rsidR="00A95C3A" w:rsidRPr="00A95C3A" w:rsidRDefault="00A95C3A" w:rsidP="00A95C3A">
      <w:r w:rsidRPr="00A95C3A">
        <w:t>// Calculate the highest and lowest values</w:t>
      </w:r>
    </w:p>
    <w:p w14:paraId="241D0778" w14:textId="77777777" w:rsidR="00A95C3A" w:rsidRPr="00A95C3A" w:rsidRDefault="00A95C3A" w:rsidP="00A95C3A">
      <w:r w:rsidRPr="00A95C3A">
        <w:t>highestPrice = ta.highest(close, inputLength)</w:t>
      </w:r>
    </w:p>
    <w:p w14:paraId="08B45CFD" w14:textId="77777777" w:rsidR="00A95C3A" w:rsidRPr="00A95C3A" w:rsidRDefault="00A95C3A" w:rsidP="00A95C3A">
      <w:r w:rsidRPr="00A95C3A">
        <w:t>lowestPrice = ta.lowest(close, inputLength)</w:t>
      </w:r>
    </w:p>
    <w:p w14:paraId="0A6019F3" w14:textId="77777777" w:rsidR="00A95C3A" w:rsidRPr="00A95C3A" w:rsidRDefault="00A95C3A" w:rsidP="00A95C3A">
      <w:r w:rsidRPr="00A95C3A">
        <w:t>highestBarIndexRelative = ta.highestbars(close, inputLength)</w:t>
      </w:r>
    </w:p>
    <w:p w14:paraId="23D0300F" w14:textId="77777777" w:rsidR="00A95C3A" w:rsidRPr="00A95C3A" w:rsidRDefault="00A95C3A" w:rsidP="00A95C3A">
      <w:r w:rsidRPr="00A95C3A">
        <w:t>lowestBarIndexRelative = ta.lowestbars(close, inputLength)</w:t>
      </w:r>
    </w:p>
    <w:p w14:paraId="04D06C72" w14:textId="77777777" w:rsidR="00A95C3A" w:rsidRPr="00A95C3A" w:rsidRDefault="00A95C3A" w:rsidP="00A95C3A"/>
    <w:p w14:paraId="4ADCFF58" w14:textId="77777777" w:rsidR="00A95C3A" w:rsidRPr="00A95C3A" w:rsidRDefault="00A95C3A" w:rsidP="00A95C3A">
      <w:r w:rsidRPr="00A95C3A">
        <w:t>// Current bar index</w:t>
      </w:r>
    </w:p>
    <w:p w14:paraId="1B3CBA13" w14:textId="77777777" w:rsidR="00A95C3A" w:rsidRPr="00A95C3A" w:rsidRDefault="00A95C3A" w:rsidP="00A95C3A">
      <w:r w:rsidRPr="00A95C3A">
        <w:t>currentBarIndex = bar_index</w:t>
      </w:r>
    </w:p>
    <w:p w14:paraId="03BB1BFC" w14:textId="77777777" w:rsidR="00A95C3A" w:rsidRPr="00A95C3A" w:rsidRDefault="00A95C3A" w:rsidP="00A95C3A"/>
    <w:p w14:paraId="3C2D450D" w14:textId="77777777" w:rsidR="00A95C3A" w:rsidRPr="00A95C3A" w:rsidRDefault="00A95C3A" w:rsidP="00A95C3A">
      <w:r w:rsidRPr="00A95C3A">
        <w:t>// Global identifiers for the highest and lowest price labels and lines</w:t>
      </w:r>
    </w:p>
    <w:p w14:paraId="2FBEC789" w14:textId="77777777" w:rsidR="00A95C3A" w:rsidRPr="00A95C3A" w:rsidRDefault="00A95C3A" w:rsidP="00A95C3A">
      <w:r w:rsidRPr="00A95C3A">
        <w:t xml:space="preserve">var </w:t>
      </w:r>
      <w:r w:rsidRPr="00A95C3A">
        <w:rPr>
          <w:b/>
          <w:bCs/>
        </w:rPr>
        <w:t>label</w:t>
      </w:r>
      <w:r w:rsidRPr="00A95C3A">
        <w:t xml:space="preserve"> highestPriceLabel = na</w:t>
      </w:r>
    </w:p>
    <w:p w14:paraId="44F99502" w14:textId="77777777" w:rsidR="00A95C3A" w:rsidRPr="00A95C3A" w:rsidRDefault="00A95C3A" w:rsidP="00A95C3A">
      <w:r w:rsidRPr="00A95C3A">
        <w:t xml:space="preserve">var </w:t>
      </w:r>
      <w:r w:rsidRPr="00A95C3A">
        <w:rPr>
          <w:b/>
          <w:bCs/>
        </w:rPr>
        <w:t>label</w:t>
      </w:r>
      <w:r w:rsidRPr="00A95C3A">
        <w:t xml:space="preserve"> lowestPriceLabel = na</w:t>
      </w:r>
    </w:p>
    <w:p w14:paraId="35D63715" w14:textId="77777777" w:rsidR="00A95C3A" w:rsidRPr="00A95C3A" w:rsidRDefault="00A95C3A" w:rsidP="00A95C3A">
      <w:r w:rsidRPr="00A95C3A">
        <w:t xml:space="preserve">var </w:t>
      </w:r>
      <w:r w:rsidRPr="00A95C3A">
        <w:rPr>
          <w:b/>
          <w:bCs/>
        </w:rPr>
        <w:t>line</w:t>
      </w:r>
      <w:r w:rsidRPr="00A95C3A">
        <w:t xml:space="preserve"> highestPriceLine = na</w:t>
      </w:r>
    </w:p>
    <w:p w14:paraId="760BF3CC" w14:textId="77777777" w:rsidR="00A95C3A" w:rsidRPr="00A95C3A" w:rsidRDefault="00A95C3A" w:rsidP="00A95C3A">
      <w:r w:rsidRPr="00A95C3A">
        <w:t xml:space="preserve">var </w:t>
      </w:r>
      <w:r w:rsidRPr="00A95C3A">
        <w:rPr>
          <w:b/>
          <w:bCs/>
        </w:rPr>
        <w:t>line</w:t>
      </w:r>
      <w:r w:rsidRPr="00A95C3A">
        <w:t xml:space="preserve"> lowestPriceLine = na</w:t>
      </w:r>
    </w:p>
    <w:p w14:paraId="4394CAC7" w14:textId="77777777" w:rsidR="00A95C3A" w:rsidRPr="00A95C3A" w:rsidRDefault="00A95C3A" w:rsidP="00A95C3A"/>
    <w:p w14:paraId="3E33FCE6" w14:textId="77777777" w:rsidR="00A95C3A" w:rsidRPr="00A95C3A" w:rsidRDefault="00A95C3A" w:rsidP="00A95C3A">
      <w:r w:rsidRPr="00A95C3A">
        <w:t>// Calculations for line drawings</w:t>
      </w:r>
    </w:p>
    <w:p w14:paraId="6B79DDC4" w14:textId="77777777" w:rsidR="00A95C3A" w:rsidRPr="00A95C3A" w:rsidRDefault="00A95C3A" w:rsidP="00A95C3A">
      <w:r w:rsidRPr="00A95C3A">
        <w:t>maxAngleRad = inputAngleHigh * (math.pi / 180)</w:t>
      </w:r>
    </w:p>
    <w:p w14:paraId="3D3D9CB8" w14:textId="77777777" w:rsidR="00A95C3A" w:rsidRPr="00A95C3A" w:rsidRDefault="00A95C3A" w:rsidP="00A95C3A">
      <w:r w:rsidRPr="00A95C3A">
        <w:t>maxXChange = 500 // 500 bars forward from the current bar</w:t>
      </w:r>
    </w:p>
    <w:p w14:paraId="7FB203B3" w14:textId="77777777" w:rsidR="00A95C3A" w:rsidRPr="00A95C3A" w:rsidRDefault="00A95C3A" w:rsidP="00A95C3A">
      <w:r w:rsidRPr="00A95C3A">
        <w:lastRenderedPageBreak/>
        <w:t>maxYChange = math.tan(maxAngleRad) * maxXChange</w:t>
      </w:r>
    </w:p>
    <w:p w14:paraId="6B44E774" w14:textId="77777777" w:rsidR="00A95C3A" w:rsidRPr="00A95C3A" w:rsidRDefault="00A95C3A" w:rsidP="00A95C3A"/>
    <w:p w14:paraId="4D70500A" w14:textId="77777777" w:rsidR="00A95C3A" w:rsidRPr="00A95C3A" w:rsidRDefault="00A95C3A" w:rsidP="00A95C3A">
      <w:r w:rsidRPr="00A95C3A">
        <w:t>minAngleRad = inputAngleLow * (math.pi / 180)</w:t>
      </w:r>
    </w:p>
    <w:p w14:paraId="68BB760F" w14:textId="77777777" w:rsidR="00A95C3A" w:rsidRPr="00A95C3A" w:rsidRDefault="00A95C3A" w:rsidP="00A95C3A">
      <w:r w:rsidRPr="00A95C3A">
        <w:t>minXChange = 500 // 500 bars forward from the current bar</w:t>
      </w:r>
    </w:p>
    <w:p w14:paraId="7AAD02E6" w14:textId="77777777" w:rsidR="00A95C3A" w:rsidRPr="00A95C3A" w:rsidRDefault="00A95C3A" w:rsidP="00A95C3A">
      <w:r w:rsidRPr="00A95C3A">
        <w:t>minYChange = math.tan(minAngleRad) * minXChange</w:t>
      </w:r>
    </w:p>
    <w:p w14:paraId="5A552F82" w14:textId="77777777" w:rsidR="00A95C3A" w:rsidRPr="00A95C3A" w:rsidRDefault="00A95C3A" w:rsidP="00A95C3A"/>
    <w:p w14:paraId="110C751B" w14:textId="77777777" w:rsidR="00A95C3A" w:rsidRPr="00A95C3A" w:rsidRDefault="00A95C3A" w:rsidP="00A95C3A">
      <w:r w:rsidRPr="00A95C3A">
        <w:t>// Drawing label and line for the highest price</w:t>
      </w:r>
    </w:p>
    <w:p w14:paraId="25F54F59" w14:textId="77777777" w:rsidR="00A95C3A" w:rsidRPr="00A95C3A" w:rsidRDefault="00A95C3A" w:rsidP="00A95C3A">
      <w:r w:rsidRPr="00A95C3A">
        <w:t>highestBarIndexAbs = currentBarIndex + highestBarIndexRelative</w:t>
      </w:r>
    </w:p>
    <w:p w14:paraId="4EF1C832" w14:textId="77777777" w:rsidR="00A95C3A" w:rsidRPr="00A95C3A" w:rsidRDefault="00A95C3A" w:rsidP="00A95C3A">
      <w:r w:rsidRPr="00A95C3A">
        <w:t>if (na(highestPriceLabel))</w:t>
      </w:r>
    </w:p>
    <w:p w14:paraId="2C9A0F37" w14:textId="77777777" w:rsidR="00A95C3A" w:rsidRPr="00A95C3A" w:rsidRDefault="00A95C3A" w:rsidP="00A95C3A">
      <w:r w:rsidRPr="00A95C3A">
        <w:t>    highestPriceLabel := label.new(x=highestBarIndexAbs, y=highestPrice, text="Highest: " + str.tostring(highestPrice), style=label.style_label_down, color=color.red, textcolor=color.white, size=size.normal)</w:t>
      </w:r>
    </w:p>
    <w:p w14:paraId="2D467DC9" w14:textId="77777777" w:rsidR="00A95C3A" w:rsidRPr="00A95C3A" w:rsidRDefault="00A95C3A" w:rsidP="00A95C3A">
      <w:r w:rsidRPr="00A95C3A">
        <w:t>line.delete(highestPriceLine)</w:t>
      </w:r>
    </w:p>
    <w:p w14:paraId="04544278" w14:textId="77777777" w:rsidR="00A95C3A" w:rsidRPr="00A95C3A" w:rsidRDefault="00A95C3A" w:rsidP="00A95C3A">
      <w:r w:rsidRPr="00A95C3A">
        <w:t>highestPriceLine := line.new(x1=highestBarIndexAbs, y1=highestPrice, x2=bar_index + maxXChange, y2=highestPrice + maxYChange, width=1, color=color.red)</w:t>
      </w:r>
    </w:p>
    <w:p w14:paraId="2F869CC8" w14:textId="77777777" w:rsidR="00A95C3A" w:rsidRPr="00A95C3A" w:rsidRDefault="00A95C3A" w:rsidP="00A95C3A"/>
    <w:p w14:paraId="5A397E6B" w14:textId="77777777" w:rsidR="00A95C3A" w:rsidRPr="00A95C3A" w:rsidRDefault="00A95C3A" w:rsidP="00A95C3A">
      <w:r w:rsidRPr="00A95C3A">
        <w:t>// Drawing label and line for the lowest price</w:t>
      </w:r>
    </w:p>
    <w:p w14:paraId="6AB3BFF0" w14:textId="77777777" w:rsidR="00A95C3A" w:rsidRPr="00A95C3A" w:rsidRDefault="00A95C3A" w:rsidP="00A95C3A">
      <w:r w:rsidRPr="00A95C3A">
        <w:t>lowestBarIndexAbs = currentBarIndex + lowestBarIndexRelative</w:t>
      </w:r>
    </w:p>
    <w:p w14:paraId="0CD737B4" w14:textId="77777777" w:rsidR="00A95C3A" w:rsidRPr="00A95C3A" w:rsidRDefault="00A95C3A" w:rsidP="00A95C3A">
      <w:r w:rsidRPr="00A95C3A">
        <w:t>if (na(lowestPriceLabel))</w:t>
      </w:r>
    </w:p>
    <w:p w14:paraId="37809BE1" w14:textId="77777777" w:rsidR="00A95C3A" w:rsidRPr="00A95C3A" w:rsidRDefault="00A95C3A" w:rsidP="00A95C3A">
      <w:r w:rsidRPr="00A95C3A">
        <w:t>    lowestPriceLabel := label.new(x=lowestBarIndexAbs, y=lowestPrice, text="Lowest: " + str.tostring(lowestPrice), style=label.style_label_up, color=color.blue, textcolor=color.white, size=size.normal)</w:t>
      </w:r>
    </w:p>
    <w:p w14:paraId="5BE8D603" w14:textId="77777777" w:rsidR="00A95C3A" w:rsidRPr="00A95C3A" w:rsidRDefault="00A95C3A" w:rsidP="00A95C3A">
      <w:r w:rsidRPr="00A95C3A">
        <w:t>line.delete(lowestPriceLine)</w:t>
      </w:r>
    </w:p>
    <w:p w14:paraId="0E6711AD" w14:textId="77777777" w:rsidR="00A95C3A" w:rsidRPr="00A95C3A" w:rsidRDefault="00A95C3A" w:rsidP="00A95C3A">
      <w:r w:rsidRPr="00A95C3A">
        <w:t>lowestPriceLine := line.new(x1=lowestBarIndexAbs, y1=lowestPrice, x2=bar_index + minXChange, y2=lowestPrice + minYChange, width=1, color=color.blue)</w:t>
      </w:r>
    </w:p>
    <w:p w14:paraId="231DD27F" w14:textId="77777777" w:rsidR="00A95C3A" w:rsidRPr="00A95C3A" w:rsidRDefault="00A95C3A" w:rsidP="00A95C3A"/>
    <w:p w14:paraId="6E1F0F06" w14:textId="77777777" w:rsidR="00FE1C18" w:rsidRDefault="00FE1C18"/>
    <w:sectPr w:rsidR="00FE1C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C3A"/>
    <w:rsid w:val="00386E40"/>
    <w:rsid w:val="00951CD0"/>
    <w:rsid w:val="00A95C3A"/>
    <w:rsid w:val="00FE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CE22D"/>
  <w15:chartTrackingRefBased/>
  <w15:docId w15:val="{143F2011-1587-436C-95C7-ADFEC1B31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9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49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1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21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1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5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0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7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45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61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9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3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63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9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6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2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73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03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5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1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3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58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0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2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73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6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 khan</dc:creator>
  <cp:keywords/>
  <dc:description/>
  <cp:lastModifiedBy>king khan</cp:lastModifiedBy>
  <cp:revision>1</cp:revision>
  <dcterms:created xsi:type="dcterms:W3CDTF">2024-05-11T09:38:00Z</dcterms:created>
  <dcterms:modified xsi:type="dcterms:W3CDTF">2024-05-11T09:39:00Z</dcterms:modified>
</cp:coreProperties>
</file>